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D575A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 w14:paraId="42BD0CE6">
      <w:pPr>
        <w:spacing w:line="56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中共重庆理工职业学院委员会</w:t>
      </w:r>
    </w:p>
    <w:p w14:paraId="05866B59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年优秀党务工作者推荐审批表</w:t>
      </w:r>
      <w:bookmarkEnd w:id="0"/>
    </w:p>
    <w:tbl>
      <w:tblPr>
        <w:tblStyle w:val="5"/>
        <w:tblW w:w="893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12"/>
        <w:gridCol w:w="960"/>
        <w:gridCol w:w="1020"/>
        <w:gridCol w:w="1020"/>
        <w:gridCol w:w="540"/>
        <w:gridCol w:w="480"/>
        <w:gridCol w:w="540"/>
        <w:gridCol w:w="823"/>
        <w:gridCol w:w="2115"/>
      </w:tblGrid>
      <w:tr w14:paraId="796F6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90573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18CF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2570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D7A6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D65B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民族</w:t>
            </w:r>
          </w:p>
        </w:tc>
        <w:tc>
          <w:tcPr>
            <w:tcW w:w="1363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8E79EE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211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43B7E3E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二寸</w:t>
            </w:r>
          </w:p>
          <w:p w14:paraId="351640D4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免冠</w:t>
            </w:r>
          </w:p>
          <w:p w14:paraId="46207799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照片</w:t>
            </w:r>
          </w:p>
        </w:tc>
      </w:tr>
      <w:tr w14:paraId="6752D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799C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出生</w:t>
            </w:r>
          </w:p>
          <w:p w14:paraId="5D191BAA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年月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DC78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2677F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籍贯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7CBE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780CE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参加工作时间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E01ED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4F2ABB6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</w:tr>
      <w:tr w14:paraId="43DE0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D1E83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入党</w:t>
            </w:r>
          </w:p>
          <w:p w14:paraId="591F7E9D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C77CC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C492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学历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90AC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7054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职称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9B23D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B1723BB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</w:tr>
      <w:tr w14:paraId="1F877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E174B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入校</w:t>
            </w:r>
          </w:p>
          <w:p w14:paraId="171F4817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DBFD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71090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从事党务工作开始时间</w:t>
            </w:r>
          </w:p>
        </w:tc>
        <w:tc>
          <w:tcPr>
            <w:tcW w:w="2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95A60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60195F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</w:tr>
      <w:tr w14:paraId="3E802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289B6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工作单位及职务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4078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99C0E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曾获优秀党务工作者时间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4BF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1A03D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联系方式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01DB88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</w:tr>
      <w:tr w14:paraId="1BE16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102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19EB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个</w:t>
            </w:r>
          </w:p>
          <w:p w14:paraId="26144BC1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人</w:t>
            </w:r>
          </w:p>
          <w:p w14:paraId="6A193AEA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简</w:t>
            </w:r>
          </w:p>
          <w:p w14:paraId="75C26DF1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历</w:t>
            </w:r>
          </w:p>
        </w:tc>
        <w:tc>
          <w:tcPr>
            <w:tcW w:w="791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15F34C8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0DC04AB1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761C6209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4DC8E279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5608F14A">
            <w:pPr>
              <w:widowControl/>
              <w:adjustRightInd w:val="0"/>
              <w:spacing w:after="280" w:line="4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BDD8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80A238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主要</w:t>
            </w:r>
          </w:p>
          <w:p w14:paraId="6A91D946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获奖</w:t>
            </w:r>
          </w:p>
          <w:p w14:paraId="08F3EF4F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情况</w:t>
            </w:r>
          </w:p>
        </w:tc>
        <w:tc>
          <w:tcPr>
            <w:tcW w:w="7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0F5AE2D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616401CD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21ABEC78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0FDD9146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7E3651BC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38741FDA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4E4E3C4D">
            <w:pPr>
              <w:pStyle w:val="2"/>
              <w:ind w:firstLine="482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0D250C51">
            <w:pPr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7FFD47EF">
            <w:pPr>
              <w:pStyle w:val="2"/>
            </w:pPr>
          </w:p>
          <w:p w14:paraId="06DB9AB6">
            <w:pPr>
              <w:widowControl/>
              <w:adjustRightInd w:val="0"/>
              <w:spacing w:line="40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</w:tr>
      <w:tr w14:paraId="44302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2" w:hRule="atLeast"/>
        </w:trPr>
        <w:tc>
          <w:tcPr>
            <w:tcW w:w="10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E4CB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主</w:t>
            </w:r>
          </w:p>
          <w:p w14:paraId="0176FB4C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3913C8B7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要</w:t>
            </w:r>
          </w:p>
          <w:p w14:paraId="6D0AF474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073A6C99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事</w:t>
            </w:r>
          </w:p>
          <w:p w14:paraId="561094F9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209E696A">
            <w:pPr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迹</w:t>
            </w:r>
          </w:p>
        </w:tc>
        <w:tc>
          <w:tcPr>
            <w:tcW w:w="791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24B99E30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（不超过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>300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字）</w:t>
            </w:r>
          </w:p>
          <w:p w14:paraId="62A2EAED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4DCA0C39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1418715D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6959340A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35C3CDDB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2BD8DC98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6FABD0D8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3415611F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5E9EDAE5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6B1693AE">
            <w:pPr>
              <w:widowControl/>
              <w:spacing w:line="500" w:lineRule="exac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</w:tc>
      </w:tr>
      <w:tr w14:paraId="58A2C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8A560F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47275803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党支部</w:t>
            </w:r>
          </w:p>
          <w:p w14:paraId="12D21FFC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意见</w:t>
            </w:r>
          </w:p>
        </w:tc>
        <w:tc>
          <w:tcPr>
            <w:tcW w:w="7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FD7B430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274A4A62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487504C7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7DFCEBBC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（盖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章）</w:t>
            </w:r>
          </w:p>
          <w:p w14:paraId="1BEB6198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负责人签字：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日</w:t>
            </w:r>
          </w:p>
        </w:tc>
      </w:tr>
      <w:tr w14:paraId="42E3C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4B8E05F">
            <w:pPr>
              <w:widowControl/>
              <w:ind w:left="-40" w:leftChars="-19" w:right="-48" w:rightChars="-23"/>
              <w:jc w:val="center"/>
              <w:rPr>
                <w:rFonts w:ascii="Times New Roman" w:hAnsi="Times New Roman" w:eastAsia="方正仿宋_GBK"/>
                <w:b/>
                <w:spacing w:val="-16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16"/>
                <w:kern w:val="0"/>
                <w:sz w:val="24"/>
              </w:rPr>
              <w:t>组织部</w:t>
            </w:r>
          </w:p>
          <w:p w14:paraId="6A7FC305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审查</w:t>
            </w:r>
          </w:p>
          <w:p w14:paraId="38920E80"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意见</w:t>
            </w:r>
          </w:p>
        </w:tc>
        <w:tc>
          <w:tcPr>
            <w:tcW w:w="7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1F90D2D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21C2B139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6BDA4418">
            <w:pPr>
              <w:widowControl/>
              <w:spacing w:line="560" w:lineRule="exact"/>
              <w:ind w:firstLine="5602" w:firstLineChars="2325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（盖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章）</w:t>
            </w:r>
          </w:p>
          <w:p w14:paraId="1A1C9641">
            <w:pPr>
              <w:widowControl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日</w:t>
            </w:r>
          </w:p>
        </w:tc>
      </w:tr>
      <w:tr w14:paraId="1E63A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02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66AEE4">
            <w:pPr>
              <w:widowControl/>
              <w:jc w:val="center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学校党委审批意见</w:t>
            </w:r>
          </w:p>
        </w:tc>
        <w:tc>
          <w:tcPr>
            <w:tcW w:w="7910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</w:tcPr>
          <w:p w14:paraId="67EB6A73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62991C3B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</w:p>
          <w:p w14:paraId="36C3D813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（盖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章）</w:t>
            </w:r>
          </w:p>
          <w:p w14:paraId="536E018A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4"/>
              </w:rPr>
              <w:t>日</w:t>
            </w:r>
          </w:p>
        </w:tc>
      </w:tr>
    </w:tbl>
    <w:p w14:paraId="7F347D4E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385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290E9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290E9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03D83"/>
    <w:rsid w:val="29585B2F"/>
    <w:rsid w:val="4E4F6A83"/>
    <w:rsid w:val="5A503D83"/>
    <w:rsid w:val="70F215CB"/>
    <w:rsid w:val="7EC6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159</Characters>
  <Lines>0</Lines>
  <Paragraphs>0</Paragraphs>
  <TotalTime>0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2025-10-09T08:21:00Z</dcterms:created>
  <dc:creator>清白之年</dc:creator>
  <cp:lastModifiedBy>清白之年</cp:lastModifiedBy>
  <dcterms:modified xsi:type="dcterms:W3CDTF">2025-10-09T08:29:50Z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71426E45F6024803B4B11468D144628F_11</vt:lpwstr>
  </property>
  <property fmtid="{D5CDD505-2E9C-101B-9397-08002B2CF9AE}" pid="4" name="KSOTemplateDocerSaveRecord">
    <vt:lpwstr>eyJoZGlkIjoiNDYzMjZjOTI2OTdmZmNiYTA5M2JhNmFiNjA2YjNkNDkiLCJ1c2VySWQiOiI1NTExODA5MTEifQ==</vt:lpwstr>
  </property>
</Properties>
</file>